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932843"/>
    <w:bookmarkEnd w:id="0"/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1A1DD065">
                <wp:simplePos x="0" y="0"/>
                <wp:positionH relativeFrom="page">
                  <wp:posOffset>3746309</wp:posOffset>
                </wp:positionH>
                <wp:positionV relativeFrom="paragraph">
                  <wp:posOffset>354842</wp:posOffset>
                </wp:positionV>
                <wp:extent cx="3623329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3329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3FCDC" w14:textId="5D2A6C4B" w:rsidR="00C84DDF" w:rsidRPr="00C84DDF" w:rsidRDefault="00862398" w:rsidP="003442C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555BA9" w:rsidRPr="00555BA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3442C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  <w:r w:rsidR="00C72827" w:rsidRPr="00555BA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bookmarkEnd w:id="1"/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E365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C84DD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5pt;margin-top:27.95pt;width:285.3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" filled="f" stroked="f" strokeweight=".5pt">
                <v:textbox>
                  <w:txbxContent>
                    <w:p w14:paraId="4353FCDC" w14:textId="5D2A6C4B" w:rsidR="00C84DDF" w:rsidRPr="00C84DDF" w:rsidRDefault="00862398" w:rsidP="003442C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555BA9" w:rsidRPr="00555BA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3442C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25</w:t>
                      </w:r>
                      <w:r w:rsidR="00C72827" w:rsidRPr="00555BA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bookmarkEnd w:id="2"/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E365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C84DD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C402E6">
        <w:rPr>
          <w:rFonts w:ascii="標楷體" w:eastAsia="標楷體" w:hAnsi="標楷體" w:hint="eastAsia"/>
          <w:b/>
          <w:sz w:val="28"/>
        </w:rPr>
        <w:t xml:space="preserve"> </w:t>
      </w:r>
      <w:r w:rsidR="00C402E6">
        <w:rPr>
          <w:rFonts w:ascii="標楷體" w:eastAsia="標楷體" w:hAnsi="標楷體"/>
          <w:b/>
          <w:sz w:val="28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PvKQIAAEw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</w:rPr>
      </w:pPr>
    </w:p>
    <w:p w14:paraId="48DDF77D" w14:textId="3ED99EE2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</w:rPr>
      </w:pPr>
      <w:bookmarkStart w:id="3" w:name="_Hlk191848588"/>
      <w:r>
        <w:rPr>
          <w:rFonts w:ascii="標楷體" w:eastAsia="標楷體" w:hAnsi="標楷體"/>
          <w:b/>
          <w:sz w:val="28"/>
        </w:rPr>
        <w:t xml:space="preserve">    </w:t>
      </w:r>
      <w:bookmarkStart w:id="4" w:name="_Hlk185929990"/>
      <w:r w:rsidR="003442C5">
        <w:rPr>
          <w:rFonts w:ascii="標楷體" w:eastAsia="標楷體" w:hAnsi="標楷體" w:hint="eastAsia"/>
          <w:b/>
          <w:sz w:val="28"/>
        </w:rPr>
        <w:t>教宗方濟各於2025年4月21日辭世，天主教信徒同感哀悼，</w:t>
      </w:r>
      <w:r w:rsidR="003442C5" w:rsidRPr="003442C5">
        <w:rPr>
          <w:rFonts w:ascii="標楷體" w:eastAsia="標楷體" w:hAnsi="標楷體"/>
          <w:b/>
          <w:sz w:val="28"/>
        </w:rPr>
        <w:t>全球領袖紛紛緬懷，</w:t>
      </w:r>
      <w:r w:rsidR="003442C5">
        <w:rPr>
          <w:rFonts w:ascii="標楷體" w:eastAsia="標楷體" w:hAnsi="標楷體" w:hint="eastAsia"/>
          <w:b/>
          <w:sz w:val="28"/>
        </w:rPr>
        <w:t>即使是不同宗教的人也對教宗一生行誼</w:t>
      </w:r>
      <w:r w:rsidR="003442C5" w:rsidRPr="003442C5">
        <w:rPr>
          <w:rFonts w:ascii="標楷體" w:eastAsia="標楷體" w:hAnsi="標楷體"/>
          <w:b/>
          <w:sz w:val="28"/>
        </w:rPr>
        <w:t>深表敬佩。</w:t>
      </w:r>
      <w:r w:rsidR="003442C5">
        <w:rPr>
          <w:rFonts w:ascii="標楷體" w:eastAsia="標楷體" w:hAnsi="標楷體" w:hint="eastAsia"/>
          <w:b/>
          <w:sz w:val="28"/>
        </w:rPr>
        <w:t>這次，讓我們透過讀報認識這位不一樣的教宗。</w:t>
      </w:r>
      <w:r w:rsidR="00562A52" w:rsidRPr="003468CB">
        <w:rPr>
          <w:rFonts w:ascii="標楷體" w:eastAsia="標楷體" w:hAnsi="標楷體"/>
          <w:b/>
          <w:sz w:val="28"/>
        </w:rPr>
        <w:t xml:space="preserve"> </w:t>
      </w:r>
    </w:p>
    <w:p w14:paraId="026F6E86" w14:textId="6D69E979" w:rsidR="000677DD" w:rsidRDefault="000677DD" w:rsidP="00E3659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  <w:r w:rsidRPr="001349AE">
        <w:rPr>
          <w:rFonts w:ascii="標楷體" w:eastAsia="標楷體" w:hAnsi="標楷體"/>
          <w:b/>
          <w:bCs/>
          <w:sz w:val="28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任務一：</w:t>
      </w:r>
      <w:r w:rsidR="003442C5">
        <w:rPr>
          <w:rFonts w:ascii="標楷體" w:eastAsia="標楷體" w:hAnsi="標楷體" w:hint="eastAsia"/>
          <w:b/>
          <w:bCs/>
          <w:sz w:val="28"/>
        </w:rPr>
        <w:t>生命史</w:t>
      </w:r>
    </w:p>
    <w:p w14:paraId="6C55FE9A" w14:textId="4784CC3B" w:rsidR="00E74336" w:rsidRDefault="000537E6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36595" w:rsidRPr="000537E6">
        <w:rPr>
          <w:rFonts w:ascii="標楷體" w:eastAsia="標楷體" w:hAnsi="標楷體" w:hint="eastAsia"/>
          <w:sz w:val="28"/>
        </w:rPr>
        <w:t>閱讀</w:t>
      </w:r>
      <w:r w:rsidR="00562A52" w:rsidRPr="000537E6">
        <w:rPr>
          <w:rFonts w:ascii="標楷體" w:eastAsia="標楷體" w:hAnsi="標楷體" w:hint="eastAsia"/>
          <w:sz w:val="28"/>
        </w:rPr>
        <w:t>4</w:t>
      </w:r>
      <w:r w:rsidR="00E74336" w:rsidRPr="000537E6">
        <w:rPr>
          <w:rFonts w:ascii="標楷體" w:eastAsia="標楷體" w:hAnsi="標楷體" w:hint="eastAsia"/>
          <w:sz w:val="28"/>
        </w:rPr>
        <w:t>月</w:t>
      </w:r>
      <w:r w:rsidR="003442C5">
        <w:rPr>
          <w:rFonts w:ascii="標楷體" w:eastAsia="標楷體" w:hAnsi="標楷體" w:hint="eastAsia"/>
          <w:sz w:val="28"/>
        </w:rPr>
        <w:t>25</w:t>
      </w:r>
      <w:r w:rsidR="00E74336" w:rsidRPr="000537E6">
        <w:rPr>
          <w:rFonts w:ascii="標楷體" w:eastAsia="標楷體" w:hAnsi="標楷體" w:hint="eastAsia"/>
          <w:sz w:val="28"/>
        </w:rPr>
        <w:t>日</w:t>
      </w:r>
      <w:r w:rsidR="000677DD" w:rsidRPr="000537E6">
        <w:rPr>
          <w:rFonts w:ascii="標楷體" w:eastAsia="標楷體" w:hAnsi="標楷體" w:hint="eastAsia"/>
          <w:sz w:val="28"/>
        </w:rPr>
        <w:t>第</w:t>
      </w:r>
      <w:r w:rsidR="00E36595" w:rsidRPr="000537E6">
        <w:rPr>
          <w:rFonts w:ascii="標楷體" w:eastAsia="標楷體" w:hAnsi="標楷體" w:hint="eastAsia"/>
          <w:sz w:val="28"/>
        </w:rPr>
        <w:t>3</w:t>
      </w:r>
      <w:r w:rsidR="00E74336" w:rsidRPr="000537E6">
        <w:rPr>
          <w:rFonts w:ascii="標楷體" w:eastAsia="標楷體" w:hAnsi="標楷體" w:hint="eastAsia"/>
          <w:sz w:val="28"/>
        </w:rPr>
        <w:t>版</w:t>
      </w:r>
      <w:r w:rsidR="003442C5">
        <w:rPr>
          <w:rFonts w:ascii="標楷體" w:eastAsia="標楷體" w:hAnsi="標楷體" w:hint="eastAsia"/>
          <w:sz w:val="28"/>
        </w:rPr>
        <w:t>有關</w:t>
      </w:r>
      <w:r w:rsidR="003442C5" w:rsidRPr="003442C5">
        <w:rPr>
          <w:rFonts w:ascii="標楷體" w:eastAsia="標楷體" w:hAnsi="標楷體" w:hint="eastAsia"/>
          <w:bCs/>
          <w:sz w:val="28"/>
        </w:rPr>
        <w:t>教宗方濟各辭世</w:t>
      </w:r>
      <w:r w:rsidR="00562A52" w:rsidRPr="000537E6">
        <w:rPr>
          <w:rFonts w:ascii="標楷體" w:eastAsia="標楷體" w:hAnsi="標楷體" w:hint="eastAsia"/>
          <w:sz w:val="28"/>
        </w:rPr>
        <w:t>的</w:t>
      </w:r>
      <w:r w:rsidR="003442C5">
        <w:rPr>
          <w:rFonts w:ascii="標楷體" w:eastAsia="標楷體" w:hAnsi="標楷體" w:hint="eastAsia"/>
          <w:sz w:val="28"/>
        </w:rPr>
        <w:t>全版報導，以生命史、時間軸的方式，整理他的一生大事</w:t>
      </w:r>
      <w:r w:rsidR="009A64E8" w:rsidRPr="000537E6">
        <w:rPr>
          <w:rFonts w:ascii="標楷體" w:eastAsia="標楷體" w:hAnsi="標楷體" w:hint="eastAsia"/>
          <w:sz w:val="28"/>
        </w:rPr>
        <w:t>：</w:t>
      </w:r>
    </w:p>
    <w:p w14:paraId="64117747" w14:textId="08013646" w:rsidR="00C0583B" w:rsidRDefault="00E22433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A70D722" wp14:editId="3C86A0B0">
                <wp:simplePos x="0" y="0"/>
                <wp:positionH relativeFrom="column">
                  <wp:posOffset>116006</wp:posOffset>
                </wp:positionH>
                <wp:positionV relativeFrom="paragraph">
                  <wp:posOffset>263345</wp:posOffset>
                </wp:positionV>
                <wp:extent cx="2858770" cy="1398270"/>
                <wp:effectExtent l="0" t="0" r="208280" b="11430"/>
                <wp:wrapNone/>
                <wp:docPr id="210821406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1398270"/>
                        </a:xfrm>
                        <a:prstGeom prst="wedgeRectCallout">
                          <a:avLst>
                            <a:gd name="adj1" fmla="val 56267"/>
                            <a:gd name="adj2" fmla="val -2095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4D25E" w14:textId="72D5774B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1936年</w:t>
                            </w:r>
                          </w:p>
                          <w:p w14:paraId="3445C6AB" w14:textId="38606373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誕生於（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阿根廷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），是義大利移民家族中的長子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，本名（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 xml:space="preserve">柏格里奧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A70D7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: 圓角 15" o:spid="_x0000_s1030" type="#_x0000_t61" style="position:absolute;margin-left:9.15pt;margin-top:20.75pt;width:225.1pt;height:110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" adj="22954,6274" fillcolor="white [3201]" strokecolor="#70ad47 [3209]" strokeweight="1pt">
                <v:textbox>
                  <w:txbxContent>
                    <w:p w14:paraId="4DE4D25E" w14:textId="72D5774B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1936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</w:p>
                    <w:p w14:paraId="3445C6AB" w14:textId="38606373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誕生於（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阿根廷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），是義大利移民家族中的長子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，本名（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 xml:space="preserve">柏格里奧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1F7339" w14:textId="3891BA12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0BEE6E1" w14:textId="3BCB9663" w:rsidR="00C0583B" w:rsidRDefault="00337C53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8BB9972" wp14:editId="09BD90F6">
                <wp:simplePos x="0" y="0"/>
                <wp:positionH relativeFrom="column">
                  <wp:posOffset>3233884</wp:posOffset>
                </wp:positionH>
                <wp:positionV relativeFrom="paragraph">
                  <wp:posOffset>8587</wp:posOffset>
                </wp:positionV>
                <wp:extent cx="45719" cy="5213444"/>
                <wp:effectExtent l="0" t="0" r="12065" b="25400"/>
                <wp:wrapNone/>
                <wp:docPr id="469934056" name="圓柱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21344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DD0CE4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圓柱形 14" o:spid="_x0000_s1026" type="#_x0000_t22" style="position:absolute;margin-left:254.65pt;margin-top:.7pt;width:3.6pt;height:410.5pt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" adj="47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B209085" wp14:editId="7E9D83EC">
                <wp:simplePos x="0" y="0"/>
                <wp:positionH relativeFrom="column">
                  <wp:posOffset>3186752</wp:posOffset>
                </wp:positionH>
                <wp:positionV relativeFrom="paragraph">
                  <wp:posOffset>8587</wp:posOffset>
                </wp:positionV>
                <wp:extent cx="136478" cy="136477"/>
                <wp:effectExtent l="0" t="0" r="16510" b="16510"/>
                <wp:wrapNone/>
                <wp:docPr id="2113084159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36477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65F381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圓形: 空心 16" o:spid="_x0000_s1026" type="#_x0000_t23" style="position:absolute;margin-left:250.95pt;margin-top:.7pt;width:10.75pt;height:1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0F36BCA3" w14:textId="63A110C0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B0C7E40" w14:textId="36CC8E21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38BC451F" w14:textId="4BA65683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7FB7078" wp14:editId="53D12DF2">
                <wp:simplePos x="0" y="0"/>
                <wp:positionH relativeFrom="column">
                  <wp:posOffset>3184525</wp:posOffset>
                </wp:positionH>
                <wp:positionV relativeFrom="paragraph">
                  <wp:posOffset>146685</wp:posOffset>
                </wp:positionV>
                <wp:extent cx="135890" cy="135890"/>
                <wp:effectExtent l="0" t="0" r="16510" b="16510"/>
                <wp:wrapNone/>
                <wp:docPr id="761912240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E8D2C81" id="圓形: 空心 16" o:spid="_x0000_s1026" type="#_x0000_t23" style="position:absolute;margin-left:250.75pt;margin-top:11.55pt;width:10.7pt;height:10.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6EE01E5" wp14:editId="2D1BF4DA">
                <wp:simplePos x="0" y="0"/>
                <wp:positionH relativeFrom="margin">
                  <wp:posOffset>3582035</wp:posOffset>
                </wp:positionH>
                <wp:positionV relativeFrom="paragraph">
                  <wp:posOffset>10956</wp:posOffset>
                </wp:positionV>
                <wp:extent cx="2900680" cy="832485"/>
                <wp:effectExtent l="247650" t="0" r="13970" b="24765"/>
                <wp:wrapNone/>
                <wp:docPr id="203194358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32485"/>
                        </a:xfrm>
                        <a:prstGeom prst="wedgeRectCallout">
                          <a:avLst>
                            <a:gd name="adj1" fmla="val -57767"/>
                            <a:gd name="adj2" fmla="val -235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7D325" w14:textId="7117AE51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69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年</w:t>
                            </w:r>
                          </w:p>
                          <w:p w14:paraId="765C03BC" w14:textId="0EC9DCB4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成為耶穌會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神父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6EE01E5" id="_x0000_s1031" type="#_x0000_t61" style="position:absolute;margin-left:282.05pt;margin-top:.85pt;width:228.4pt;height:65.5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" adj="-1678,5709" fillcolor="white [3201]" strokecolor="#70ad47 [3209]" strokeweight="1pt">
                <v:textbox>
                  <w:txbxContent>
                    <w:p w14:paraId="39A7D325" w14:textId="7117AE51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19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69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</w:p>
                    <w:p w14:paraId="765C03BC" w14:textId="0EC9DCB4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成為耶穌會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神父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F7927" w14:textId="46DBAA3A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18E83202" w14:textId="77777777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2A28AEF9" w14:textId="0D9E6CF3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8E67117" wp14:editId="33E4C362">
                <wp:simplePos x="0" y="0"/>
                <wp:positionH relativeFrom="column">
                  <wp:posOffset>3605530</wp:posOffset>
                </wp:positionH>
                <wp:positionV relativeFrom="paragraph">
                  <wp:posOffset>262094</wp:posOffset>
                </wp:positionV>
                <wp:extent cx="2878455" cy="852805"/>
                <wp:effectExtent l="323850" t="0" r="17145" b="23495"/>
                <wp:wrapNone/>
                <wp:docPr id="1930414724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852805"/>
                        </a:xfrm>
                        <a:prstGeom prst="wedgeRectCallout">
                          <a:avLst>
                            <a:gd name="adj1" fmla="val -60219"/>
                            <a:gd name="adj2" fmla="val -271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3A9C" w14:textId="13DAF15D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2001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年</w:t>
                            </w:r>
                          </w:p>
                          <w:p w14:paraId="700022C6" w14:textId="13DC390A" w:rsidR="00E22433" w:rsidRPr="00E2243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成為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樞機主教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E67117" id="_x0000_s1032" type="#_x0000_t61" style="position:absolute;margin-left:283.9pt;margin-top:20.65pt;width:226.65pt;height:67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" adj="-2207,4942" fillcolor="white [3201]" strokecolor="#70ad47 [3209]" strokeweight="1pt">
                <v:textbox>
                  <w:txbxContent>
                    <w:p w14:paraId="04273A9C" w14:textId="13DAF15D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2001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</w:p>
                    <w:p w14:paraId="700022C6" w14:textId="13DC390A" w:rsidR="00E22433" w:rsidRPr="00E2243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成為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樞機主教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D4F93B" w14:textId="0C914F42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78DC9D1" wp14:editId="2959489D">
                <wp:simplePos x="0" y="0"/>
                <wp:positionH relativeFrom="column">
                  <wp:posOffset>3188970</wp:posOffset>
                </wp:positionH>
                <wp:positionV relativeFrom="paragraph">
                  <wp:posOffset>107789</wp:posOffset>
                </wp:positionV>
                <wp:extent cx="135890" cy="135890"/>
                <wp:effectExtent l="0" t="0" r="16510" b="16510"/>
                <wp:wrapNone/>
                <wp:docPr id="1551143510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AA173F3" id="圓形: 空心 16" o:spid="_x0000_s1026" type="#_x0000_t23" style="position:absolute;margin-left:251.1pt;margin-top:8.5pt;width:10.7pt;height:10.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703064B6" w14:textId="15014253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FD14372" w14:textId="6C5A2A84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821E0BB" wp14:editId="7182738D">
                <wp:simplePos x="0" y="0"/>
                <wp:positionH relativeFrom="margin">
                  <wp:posOffset>86360</wp:posOffset>
                </wp:positionH>
                <wp:positionV relativeFrom="paragraph">
                  <wp:posOffset>175734</wp:posOffset>
                </wp:positionV>
                <wp:extent cx="2900680" cy="1576070"/>
                <wp:effectExtent l="0" t="0" r="223520" b="24130"/>
                <wp:wrapNone/>
                <wp:docPr id="652254001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1576070"/>
                        </a:xfrm>
                        <a:prstGeom prst="wedgeRectCallout">
                          <a:avLst>
                            <a:gd name="adj1" fmla="val 56564"/>
                            <a:gd name="adj2" fmla="val -200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869B3" w14:textId="0D34D9C8" w:rsidR="00E22433" w:rsidRPr="00E22433" w:rsidRDefault="00CB486E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 w:rsidRPr="00CB48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（ </w:t>
                            </w:r>
                            <w:r w:rsidR="00E22433"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2013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）</w:t>
                            </w:r>
                            <w:r w:rsidR="00E22433"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年</w:t>
                            </w:r>
                          </w:p>
                          <w:p w14:paraId="11EBA3DD" w14:textId="1F65A6E7" w:rsidR="00E22433" w:rsidRPr="00337C53" w:rsidRDefault="00E22433" w:rsidP="00E2243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當選教宗，並選擇以（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方濟各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）為名，以紀念阿西西的聖方濟各</w:t>
                            </w:r>
                            <w:r w:rsidR="00337C5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，效法其（ </w:t>
                            </w:r>
                            <w:r w:rsidR="00337C53"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簡樸</w:t>
                            </w:r>
                            <w:r w:rsidR="00337C5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）精神</w:t>
                            </w:r>
                            <w:r w:rsidR="00337C53">
                              <w:rPr>
                                <w:rFonts w:ascii="標楷體" w:eastAsia="標楷體" w:hAnsi="標楷體"/>
                                <w:sz w:val="28"/>
                              </w:rPr>
                              <w:t>，強調對</w:t>
                            </w:r>
                            <w:r w:rsidR="00337C5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於（ </w:t>
                            </w:r>
                            <w:r w:rsidR="00337C53"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貧苦</w:t>
                            </w:r>
                            <w:r w:rsidR="00337C5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）、（ </w:t>
                            </w:r>
                            <w:r w:rsidR="00337C53"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弱勢團體</w:t>
                            </w:r>
                            <w:r w:rsidR="00337C5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）的關懷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21E0BB" id="_x0000_s1033" type="#_x0000_t61" style="position:absolute;margin-left:6.8pt;margin-top:13.85pt;width:228.4pt;height:124.1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" adj="23018,6478" fillcolor="white [3201]" strokecolor="#70ad47 [3209]" strokeweight="1pt">
                <v:textbox>
                  <w:txbxContent>
                    <w:p w14:paraId="02A869B3" w14:textId="0D34D9C8" w:rsidR="00E22433" w:rsidRPr="00E22433" w:rsidRDefault="00CB486E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 w:rsidRPr="00CB486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（ </w:t>
                      </w:r>
                      <w:r w:rsidR="00E22433"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2013</w:t>
                      </w:r>
                      <w:r w:rsidRPr="00CB486E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）</w:t>
                      </w:r>
                      <w:r w:rsidR="00E22433"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</w:p>
                    <w:p w14:paraId="11EBA3DD" w14:textId="1F65A6E7" w:rsidR="00E22433" w:rsidRPr="00337C53" w:rsidRDefault="00E22433" w:rsidP="00E2243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當選教宗，並選擇以（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方濟各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）為名，以紀念阿西西的聖方濟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各</w:t>
                      </w:r>
                      <w:proofErr w:type="gramEnd"/>
                      <w:r w:rsidR="00337C5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，效法其（ </w:t>
                      </w:r>
                      <w:r w:rsidR="00337C53"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簡樸</w:t>
                      </w:r>
                      <w:r w:rsidR="00337C5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）精神</w:t>
                      </w:r>
                      <w:r w:rsidR="00337C53">
                        <w:rPr>
                          <w:rFonts w:ascii="標楷體" w:eastAsia="標楷體" w:hAnsi="標楷體"/>
                          <w:sz w:val="28"/>
                        </w:rPr>
                        <w:t>，強調對</w:t>
                      </w:r>
                      <w:r w:rsidR="00337C5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於（ </w:t>
                      </w:r>
                      <w:r w:rsidR="00337C53"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貧苦</w:t>
                      </w:r>
                      <w:r w:rsidR="00337C5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）、（ </w:t>
                      </w:r>
                      <w:r w:rsidR="00337C53"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弱勢團體</w:t>
                      </w:r>
                      <w:r w:rsidR="00337C5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）的關懷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128E9" w14:textId="0E8C3DC7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F11B47" wp14:editId="5878413C">
                <wp:simplePos x="0" y="0"/>
                <wp:positionH relativeFrom="column">
                  <wp:posOffset>3188335</wp:posOffset>
                </wp:positionH>
                <wp:positionV relativeFrom="paragraph">
                  <wp:posOffset>292574</wp:posOffset>
                </wp:positionV>
                <wp:extent cx="135890" cy="135890"/>
                <wp:effectExtent l="0" t="0" r="16510" b="16510"/>
                <wp:wrapNone/>
                <wp:docPr id="542218608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43B2CFA" id="圓形: 空心 16" o:spid="_x0000_s1026" type="#_x0000_t23" style="position:absolute;margin-left:251.05pt;margin-top:23.05pt;width:10.7pt;height:10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" fillcolor="#5b9bd5 [3204]" strokecolor="#091723 [484]" strokeweight="1pt">
                <v:stroke joinstyle="miter"/>
              </v:shape>
            </w:pict>
          </mc:Fallback>
        </mc:AlternateContent>
      </w:r>
    </w:p>
    <w:p w14:paraId="02CB24DD" w14:textId="0C868028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0E7E47E" w14:textId="19EC6EF3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3824CCD" w14:textId="6766C3A6" w:rsidR="00C0583B" w:rsidRDefault="00CB486E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C5F24D6" wp14:editId="47C64644">
                <wp:simplePos x="0" y="0"/>
                <wp:positionH relativeFrom="column">
                  <wp:posOffset>3657884</wp:posOffset>
                </wp:positionH>
                <wp:positionV relativeFrom="paragraph">
                  <wp:posOffset>263345</wp:posOffset>
                </wp:positionV>
                <wp:extent cx="2919730" cy="995680"/>
                <wp:effectExtent l="323850" t="0" r="13970" b="13970"/>
                <wp:wrapNone/>
                <wp:docPr id="1044840882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730" cy="995680"/>
                        </a:xfrm>
                        <a:prstGeom prst="wedgeRectCallout">
                          <a:avLst>
                            <a:gd name="adj1" fmla="val -60243"/>
                            <a:gd name="adj2" fmla="val 222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DD13" w14:textId="727CA93B" w:rsidR="00337C53" w:rsidRPr="00E22433" w:rsidRDefault="00337C53" w:rsidP="00337C5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2025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4月2</w:t>
                            </w:r>
                            <w:r w:rsidR="00CB486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日</w:t>
                            </w:r>
                          </w:p>
                          <w:p w14:paraId="5E87E975" w14:textId="7AFBFA5F" w:rsidR="00337C53" w:rsidRPr="00E22433" w:rsidRDefault="00CB486E" w:rsidP="00337C5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出現在</w:t>
                            </w:r>
                            <w:r w:rsidR="00337C53"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聖</w:t>
                            </w:r>
                            <w:r w:rsidR="00B0685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伯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多祿</w:t>
                            </w:r>
                            <w:r w:rsidR="00337C53"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廣場，為民眾（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祈福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F24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4" type="#_x0000_t61" style="position:absolute;margin-left:4in;margin-top:20.75pt;width:229.9pt;height:78.4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" adj="-2212,15598" fillcolor="white [3201]" strokecolor="#70ad47 [3209]" strokeweight="1pt">
                <v:textbox>
                  <w:txbxContent>
                    <w:p w14:paraId="1222DD13" w14:textId="727CA93B" w:rsidR="00337C53" w:rsidRPr="00E22433" w:rsidRDefault="00337C53" w:rsidP="00337C5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2025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4月2</w:t>
                      </w:r>
                      <w:r w:rsidR="00CB486E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日</w:t>
                      </w:r>
                    </w:p>
                    <w:p w14:paraId="5E87E975" w14:textId="7AFBFA5F" w:rsidR="00337C53" w:rsidRPr="00E22433" w:rsidRDefault="00CB486E" w:rsidP="00337C5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出現在</w:t>
                      </w:r>
                      <w:r w:rsidR="00337C53"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聖</w:t>
                      </w:r>
                      <w:r w:rsidR="00B06854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伯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多祿</w:t>
                      </w:r>
                      <w:r w:rsidR="00337C53"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廣場，為民眾（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祈福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147200" w14:textId="6C8C8F6A" w:rsidR="00C0583B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07E3FC33" w14:textId="45AFE132" w:rsidR="00C0583B" w:rsidRDefault="00337C53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CBF5B05" wp14:editId="317C5C96">
                <wp:simplePos x="0" y="0"/>
                <wp:positionH relativeFrom="column">
                  <wp:posOffset>116006</wp:posOffset>
                </wp:positionH>
                <wp:positionV relativeFrom="paragraph">
                  <wp:posOffset>8587</wp:posOffset>
                </wp:positionV>
                <wp:extent cx="2858770" cy="702310"/>
                <wp:effectExtent l="0" t="0" r="227330" b="21590"/>
                <wp:wrapNone/>
                <wp:docPr id="2143375761" name="矩形: 圓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702310"/>
                        </a:xfrm>
                        <a:prstGeom prst="wedgeRectCallout">
                          <a:avLst>
                            <a:gd name="adj1" fmla="val 56506"/>
                            <a:gd name="adj2" fmla="val 246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96F6" w14:textId="18518487" w:rsidR="00337C53" w:rsidRPr="00E22433" w:rsidRDefault="00337C53" w:rsidP="00337C5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2025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t>4月21日</w:t>
                            </w:r>
                          </w:p>
                          <w:p w14:paraId="5F543A26" w14:textId="27F85F63" w:rsidR="00337C53" w:rsidRPr="00E22433" w:rsidRDefault="00337C53" w:rsidP="00337C5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教宗辭世，享壽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（ </w:t>
                            </w:r>
                            <w:r w:rsidRPr="00CB486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88</w:t>
                            </w:r>
                            <w:r w:rsidRPr="00E2243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CBF5B05" id="_x0000_s1035" type="#_x0000_t61" style="position:absolute;margin-left:9.15pt;margin-top:.7pt;width:225.1pt;height:55.3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" adj="23005,16115" fillcolor="white [3201]" strokecolor="#70ad47 [3209]" strokeweight="1pt">
                <v:textbox>
                  <w:txbxContent>
                    <w:p w14:paraId="39C896F6" w14:textId="18518487" w:rsidR="00337C53" w:rsidRPr="00E22433" w:rsidRDefault="00337C53" w:rsidP="00337C53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bCs/>
                          <w:color w:val="ED7D31" w:themeColor="accent2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2025</w:t>
                      </w:r>
                      <w:r w:rsidRPr="00E22433"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ED7D31" w:themeColor="accent2"/>
                          <w:sz w:val="28"/>
                        </w:rPr>
                        <w:t>4月21日</w:t>
                      </w:r>
                    </w:p>
                    <w:p w14:paraId="5F543A26" w14:textId="27F85F63" w:rsidR="00337C53" w:rsidRPr="00E22433" w:rsidRDefault="00337C53" w:rsidP="00337C5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教宗辭世，享壽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（ </w:t>
                      </w:r>
                      <w:r w:rsidRPr="00CB486E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88</w:t>
                      </w:r>
                      <w:r w:rsidRPr="00E22433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歲</w:t>
                      </w:r>
                    </w:p>
                  </w:txbxContent>
                </v:textbox>
              </v:shape>
            </w:pict>
          </mc:Fallback>
        </mc:AlternateContent>
      </w:r>
    </w:p>
    <w:p w14:paraId="7C2F1BCF" w14:textId="36E82E5B" w:rsidR="00C0583B" w:rsidRDefault="00337C53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AFCD56E" wp14:editId="155E2BB3">
                <wp:simplePos x="0" y="0"/>
                <wp:positionH relativeFrom="column">
                  <wp:posOffset>3192306</wp:posOffset>
                </wp:positionH>
                <wp:positionV relativeFrom="paragraph">
                  <wp:posOffset>170815</wp:posOffset>
                </wp:positionV>
                <wp:extent cx="135890" cy="135890"/>
                <wp:effectExtent l="0" t="0" r="16510" b="16510"/>
                <wp:wrapNone/>
                <wp:docPr id="90908539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EA0C135" id="圓形: 空心 16" o:spid="_x0000_s1026" type="#_x0000_t23" style="position:absolute;margin-left:251.35pt;margin-top:13.45pt;width:10.7pt;height:10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" fillcolor="#5b9bd5 [3204]" strokecolor="#091723 [484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3005F35" wp14:editId="04473719">
                <wp:simplePos x="0" y="0"/>
                <wp:positionH relativeFrom="column">
                  <wp:posOffset>3196429</wp:posOffset>
                </wp:positionH>
                <wp:positionV relativeFrom="paragraph">
                  <wp:posOffset>24130</wp:posOffset>
                </wp:positionV>
                <wp:extent cx="135890" cy="135890"/>
                <wp:effectExtent l="0" t="0" r="16510" b="16510"/>
                <wp:wrapNone/>
                <wp:docPr id="1185559045" name="圓形: 空心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589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535D912" id="圓形: 空心 16" o:spid="_x0000_s1026" type="#_x0000_t23" style="position:absolute;margin-left:251.7pt;margin-top:1.9pt;width:10.7pt;height:10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" fillcolor="#5b9bd5 [3204]" strokecolor="#091723 [484]" strokeweight="1pt">
                <v:stroke joinstyle="miter"/>
              </v:shape>
            </w:pict>
          </mc:Fallback>
        </mc:AlternateContent>
      </w:r>
    </w:p>
    <w:p w14:paraId="704D3EF4" w14:textId="77777777" w:rsidR="00C0583B" w:rsidRPr="000537E6" w:rsidRDefault="00C0583B" w:rsidP="000537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A00ACA4" w14:textId="286B2038" w:rsidR="003442C5" w:rsidRDefault="000677DD" w:rsidP="00CB486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b/>
          <w:bCs/>
          <w:sz w:val="28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CB486E">
        <w:rPr>
          <w:rFonts w:asciiTheme="majorEastAsia" w:eastAsiaTheme="majorEastAsia" w:hAnsiTheme="majorEastAsia" w:hint="eastAsia"/>
          <w:sz w:val="22"/>
          <w:szCs w:val="20"/>
        </w:rPr>
        <w:t>運用生命史的軸線，梳理教宗方濟各的一生</w:t>
      </w:r>
      <w:bookmarkEnd w:id="3"/>
      <w:bookmarkEnd w:id="4"/>
      <w:r w:rsidR="00CD6CD2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CB486E">
        <w:rPr>
          <w:rFonts w:asciiTheme="majorEastAsia" w:eastAsiaTheme="majorEastAsia" w:hAnsiTheme="majorEastAsia" w:hint="eastAsia"/>
          <w:sz w:val="22"/>
          <w:szCs w:val="20"/>
        </w:rPr>
        <w:t>唯因版面受限，這裡未能考慮時長比例</w:t>
      </w:r>
      <w:bookmarkStart w:id="5" w:name="_Hlk196067448"/>
      <w:r w:rsidR="00CB486E">
        <w:rPr>
          <w:rFonts w:asciiTheme="majorEastAsia" w:eastAsiaTheme="majorEastAsia" w:hAnsiTheme="majorEastAsia" w:hint="eastAsia"/>
          <w:sz w:val="22"/>
          <w:szCs w:val="20"/>
        </w:rPr>
        <w:t>。</w:t>
      </w:r>
      <w:r w:rsidR="003442C5">
        <w:rPr>
          <w:rFonts w:ascii="標楷體" w:eastAsia="標楷體" w:hAnsi="標楷體"/>
          <w:b/>
          <w:bCs/>
          <w:sz w:val="28"/>
        </w:rPr>
        <w:br w:type="page"/>
      </w:r>
    </w:p>
    <w:p w14:paraId="5771B23C" w14:textId="318144E3" w:rsidR="005A0157" w:rsidRDefault="005A0157" w:rsidP="005A015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</w:rPr>
      </w:pPr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</w:rPr>
        <w:t>任務二：</w:t>
      </w:r>
      <w:r w:rsidR="007F40F7">
        <w:rPr>
          <w:rFonts w:ascii="標楷體" w:eastAsia="標楷體" w:hAnsi="標楷體" w:hint="eastAsia"/>
          <w:b/>
          <w:bCs/>
          <w:sz w:val="28"/>
        </w:rPr>
        <w:t>人民的教宗</w:t>
      </w:r>
    </w:p>
    <w:p w14:paraId="559C7668" w14:textId="61C7722E" w:rsidR="0029333B" w:rsidRDefault="007F40F7" w:rsidP="00883138">
      <w:pPr>
        <w:pStyle w:val="a3"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報導中提到，教宗方濟各被稱為「人民的教宗」，為什麼？</w:t>
      </w:r>
      <w:r w:rsidR="0029333B">
        <w:rPr>
          <w:rFonts w:ascii="標楷體" w:eastAsia="標楷體" w:hAnsi="標楷體" w:hint="eastAsia"/>
          <w:sz w:val="28"/>
          <w:szCs w:val="28"/>
        </w:rPr>
        <w:t>（複選）</w:t>
      </w:r>
    </w:p>
    <w:p w14:paraId="710F2842" w14:textId="747019B2" w:rsidR="0029333B" w:rsidRPr="007F40F7" w:rsidRDefault="00151133" w:rsidP="001511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7F40F7">
        <w:rPr>
          <w:rFonts w:ascii="標楷體" w:eastAsia="標楷體" w:hAnsi="標楷體" w:hint="eastAsia"/>
          <w:sz w:val="28"/>
          <w:szCs w:val="28"/>
        </w:rPr>
        <w:t xml:space="preserve">□ </w:t>
      </w:r>
      <w:r w:rsidR="007F40F7" w:rsidRPr="007F40F7">
        <w:rPr>
          <w:rFonts w:ascii="標楷體" w:eastAsia="標楷體" w:hAnsi="標楷體"/>
          <w:sz w:val="28"/>
          <w:szCs w:val="28"/>
        </w:rPr>
        <w:t>他住在豪華的教宗宮殿，</w:t>
      </w:r>
      <w:r w:rsidR="007F40F7">
        <w:rPr>
          <w:rFonts w:ascii="標楷體" w:eastAsia="標楷體" w:hAnsi="標楷體" w:hint="eastAsia"/>
          <w:sz w:val="28"/>
          <w:szCs w:val="28"/>
        </w:rPr>
        <w:t>樹立</w:t>
      </w:r>
      <w:r w:rsidR="007F40F7" w:rsidRPr="007F40F7">
        <w:rPr>
          <w:rFonts w:ascii="標楷體" w:eastAsia="標楷體" w:hAnsi="標楷體"/>
          <w:sz w:val="28"/>
          <w:szCs w:val="28"/>
        </w:rPr>
        <w:t>教宗的威嚴</w:t>
      </w:r>
    </w:p>
    <w:p w14:paraId="56EE0630" w14:textId="55D99B42" w:rsidR="0029333B" w:rsidRDefault="0029333B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1133"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40F7">
        <w:rPr>
          <w:rFonts w:ascii="標楷體" w:eastAsia="標楷體" w:hAnsi="標楷體" w:hint="eastAsia"/>
          <w:sz w:val="28"/>
          <w:szCs w:val="28"/>
        </w:rPr>
        <w:t>他平易近人，親近民眾</w:t>
      </w:r>
    </w:p>
    <w:p w14:paraId="398C4C29" w14:textId="6163918C" w:rsidR="00151133" w:rsidRDefault="00151133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F40F7">
        <w:rPr>
          <w:rFonts w:ascii="標楷體" w:eastAsia="標楷體" w:hAnsi="標楷體" w:hint="eastAsia"/>
          <w:sz w:val="28"/>
          <w:szCs w:val="28"/>
        </w:rPr>
        <w:t>□ 他是由梵蒂岡全體人民投票選出來的</w:t>
      </w:r>
    </w:p>
    <w:p w14:paraId="2D1BB268" w14:textId="0D0693EC" w:rsidR="0029333B" w:rsidRDefault="0029333B" w:rsidP="0029333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51133" w:rsidRPr="00151133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40F7">
        <w:rPr>
          <w:rFonts w:ascii="標楷體" w:eastAsia="標楷體" w:hAnsi="標楷體" w:hint="eastAsia"/>
          <w:sz w:val="28"/>
          <w:szCs w:val="28"/>
        </w:rPr>
        <w:t>他關懷貧苦與弱勢群體</w:t>
      </w:r>
    </w:p>
    <w:p w14:paraId="4E804392" w14:textId="65D2CBEF" w:rsidR="004B3913" w:rsidRDefault="00830647" w:rsidP="00883138">
      <w:pPr>
        <w:pStyle w:val="a3"/>
        <w:numPr>
          <w:ilvl w:val="0"/>
          <w:numId w:val="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ind w:leftChars="0" w:left="482" w:hanging="48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報導標題寫著：「……打破天主教傳統」，根據報導找出這裡說的「傳統」是什麼？教宗方濟各「打破」了什麼</w:t>
      </w:r>
      <w:r w:rsidR="00151133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633F53D" w14:textId="31C334EC" w:rsidR="0073453C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002304" behindDoc="1" locked="0" layoutInCell="1" allowOverlap="1" wp14:anchorId="3CA261B6" wp14:editId="77CE0326">
            <wp:simplePos x="0" y="0"/>
            <wp:positionH relativeFrom="column">
              <wp:posOffset>-58733</wp:posOffset>
            </wp:positionH>
            <wp:positionV relativeFrom="paragraph">
              <wp:posOffset>140970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373056190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3C" w:rsidRPr="00830647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D58A1E4" w14:textId="31013B33" w:rsid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03DF03D0" w14:textId="77777777" w:rsid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740C822" w14:textId="77777777" w:rsid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B90B2DD" w14:textId="45BBF2C6" w:rsid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004352" behindDoc="1" locked="0" layoutInCell="1" allowOverlap="1" wp14:anchorId="50401BD6" wp14:editId="1E467760">
            <wp:simplePos x="0" y="0"/>
            <wp:positionH relativeFrom="column">
              <wp:posOffset>601667</wp:posOffset>
            </wp:positionH>
            <wp:positionV relativeFrom="paragraph">
              <wp:posOffset>189865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1367731909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E63A" w14:textId="7094C059" w:rsid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664C0FE" w14:textId="0AC86AF5" w:rsidR="00830647" w:rsidRPr="00830647" w:rsidRDefault="00830647" w:rsidP="00830647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609F1C3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7AC37DD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07E0EC6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CE09ACD" w14:textId="60901F8D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006400" behindDoc="1" locked="0" layoutInCell="1" allowOverlap="1" wp14:anchorId="3A3315F4" wp14:editId="105E5147">
            <wp:simplePos x="0" y="0"/>
            <wp:positionH relativeFrom="column">
              <wp:posOffset>-18093</wp:posOffset>
            </wp:positionH>
            <wp:positionV relativeFrom="paragraph">
              <wp:posOffset>22860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1163422733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85E36" w14:textId="60E37FDA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5084843" w14:textId="222B9593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D8F58CB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27023C26" w14:textId="2160481B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B5AB495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A6703ED" w14:textId="4B25394F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C0E0ADE" w14:textId="1BBAA68E" w:rsidR="00830647" w:rsidRDefault="00725A94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2008448" behindDoc="1" locked="0" layoutInCell="1" allowOverlap="1" wp14:anchorId="7A0FEAA8" wp14:editId="3CE2C8B0">
            <wp:simplePos x="0" y="0"/>
            <wp:positionH relativeFrom="column">
              <wp:posOffset>568003</wp:posOffset>
            </wp:positionH>
            <wp:positionV relativeFrom="paragraph">
              <wp:posOffset>99695</wp:posOffset>
            </wp:positionV>
            <wp:extent cx="6250305" cy="1487170"/>
            <wp:effectExtent l="0" t="19050" r="0" b="36830"/>
            <wp:wrapTight wrapText="bothSides">
              <wp:wrapPolygon edited="0">
                <wp:start x="2897" y="-277"/>
                <wp:lineTo x="395" y="8577"/>
                <wp:lineTo x="395" y="9131"/>
                <wp:lineTo x="2831" y="17985"/>
                <wp:lineTo x="17775" y="21582"/>
                <wp:lineTo x="18368" y="21858"/>
                <wp:lineTo x="18697" y="21858"/>
                <wp:lineTo x="21264" y="13004"/>
                <wp:lineTo x="21001" y="11621"/>
                <wp:lineTo x="18894" y="4427"/>
                <wp:lineTo x="19026" y="3320"/>
                <wp:lineTo x="3226" y="-277"/>
                <wp:lineTo x="2897" y="-277"/>
              </wp:wrapPolygon>
            </wp:wrapTight>
            <wp:docPr id="844384627" name="資料庫圖表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8553F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11D4E7" w14:textId="7DCABAF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4011EEF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0C5C807" w14:textId="7BC04F99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C45DD69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CFB381E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1B8FB63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338BA22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6B7DC1F" w14:textId="77777777" w:rsidR="00830647" w:rsidRDefault="00830647" w:rsidP="0073453C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7F2B1FE" w14:textId="7A5D45BE" w:rsidR="00A123B0" w:rsidRDefault="0073453C" w:rsidP="00A123B0"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="00A123B0">
        <w:t>任</w:t>
      </w:r>
      <w:r w:rsidR="00A123B0">
        <w:rPr>
          <w:rFonts w:hint="eastAsia"/>
        </w:rPr>
        <w:t>務二</w:t>
      </w:r>
      <w:r w:rsidR="00A123B0">
        <w:t>幫助學生理解教宗方濟各「人民的教宗」稱號的由來，並認識他打破天主教傳統的創新行為。</w:t>
      </w:r>
    </w:p>
    <w:p w14:paraId="6D291CA6" w14:textId="77777777" w:rsidR="00762102" w:rsidRDefault="00AB2CFF" w:rsidP="00AB2CFF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="標楷體" w:eastAsia="標楷體" w:hAnsi="標楷體"/>
          <w:b/>
          <w:bCs/>
          <w:sz w:val="28"/>
        </w:rPr>
      </w:pPr>
      <w:bookmarkStart w:id="6" w:name="_Hlk196067560"/>
      <w:bookmarkStart w:id="7" w:name="_Hlk196780306"/>
      <w:bookmarkEnd w:id="5"/>
      <w:r w:rsidRPr="001349AE">
        <w:rPr>
          <w:rFonts w:ascii="標楷體" w:eastAsia="標楷體" w:hAnsi="標楷體"/>
          <w:b/>
          <w:bCs/>
          <w:sz w:val="28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</w:rPr>
        <w:t>任務</w:t>
      </w:r>
      <w:r>
        <w:rPr>
          <w:rFonts w:ascii="標楷體" w:eastAsia="標楷體" w:hAnsi="標楷體" w:hint="eastAsia"/>
          <w:b/>
          <w:bCs/>
          <w:sz w:val="28"/>
        </w:rPr>
        <w:t>三</w:t>
      </w:r>
      <w:r w:rsidRPr="001349AE">
        <w:rPr>
          <w:rFonts w:ascii="標楷體" w:eastAsia="標楷體" w:hAnsi="標楷體" w:hint="eastAsia"/>
          <w:b/>
          <w:bCs/>
          <w:sz w:val="28"/>
        </w:rPr>
        <w:t>：</w:t>
      </w:r>
      <w:r w:rsidR="00762102">
        <w:rPr>
          <w:rFonts w:ascii="標楷體" w:eastAsia="標楷體" w:hAnsi="標楷體" w:hint="eastAsia"/>
          <w:b/>
          <w:bCs/>
          <w:sz w:val="28"/>
        </w:rPr>
        <w:t>緬懷</w:t>
      </w:r>
    </w:p>
    <w:p w14:paraId="0B12A2E0" w14:textId="28C25538" w:rsidR="00762102" w:rsidRPr="00762102" w:rsidRDefault="00762102" w:rsidP="0076210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62102">
        <w:rPr>
          <w:rFonts w:ascii="標楷體" w:eastAsia="標楷體" w:hAnsi="標楷體"/>
          <w:sz w:val="28"/>
          <w:szCs w:val="28"/>
        </w:rPr>
        <w:t>教宗方濟各辭世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762102">
        <w:rPr>
          <w:rFonts w:ascii="標楷體" w:eastAsia="標楷體" w:hAnsi="標楷體"/>
          <w:sz w:val="28"/>
          <w:szCs w:val="28"/>
        </w:rPr>
        <w:t>，全球人民都很懷念他。</w:t>
      </w:r>
      <w:r>
        <w:rPr>
          <w:rFonts w:ascii="標楷體" w:eastAsia="標楷體" w:hAnsi="標楷體" w:hint="eastAsia"/>
          <w:sz w:val="28"/>
          <w:szCs w:val="28"/>
        </w:rPr>
        <w:t>請你</w:t>
      </w:r>
      <w:r w:rsidRPr="00762102">
        <w:rPr>
          <w:rFonts w:ascii="標楷體" w:eastAsia="標楷體" w:hAnsi="標楷體"/>
          <w:sz w:val="28"/>
          <w:szCs w:val="28"/>
        </w:rPr>
        <w:t>製作一張「紀念教宗方濟各的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762102">
        <w:rPr>
          <w:rFonts w:ascii="標楷體" w:eastAsia="標楷體" w:hAnsi="標楷體"/>
          <w:sz w:val="28"/>
          <w:szCs w:val="28"/>
        </w:rPr>
        <w:t xml:space="preserve">海報」，讓大家記住他的貢獻！ </w:t>
      </w:r>
    </w:p>
    <w:p w14:paraId="06293CDF" w14:textId="77777777" w:rsidR="00762102" w:rsidRDefault="00762102" w:rsidP="0076210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海報上要從報導中挑1件最感動你的事蹟，並</w:t>
      </w:r>
      <w:r w:rsidRPr="00762102">
        <w:rPr>
          <w:rFonts w:ascii="標楷體" w:eastAsia="標楷體" w:hAnsi="標楷體"/>
          <w:sz w:val="28"/>
          <w:szCs w:val="28"/>
        </w:rPr>
        <w:t>用1句話描述</w:t>
      </w:r>
      <w:r>
        <w:rPr>
          <w:rFonts w:ascii="標楷體" w:eastAsia="標楷體" w:hAnsi="標楷體" w:hint="eastAsia"/>
          <w:sz w:val="28"/>
          <w:szCs w:val="28"/>
        </w:rPr>
        <w:t>；再畫1</w:t>
      </w:r>
      <w:r w:rsidRPr="00762102">
        <w:rPr>
          <w:rFonts w:ascii="標楷體" w:eastAsia="標楷體" w:hAnsi="標楷體"/>
          <w:sz w:val="28"/>
          <w:szCs w:val="28"/>
        </w:rPr>
        <w:t>幅簡單的圖畫，展現教宗方濟各的特質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0BC4BF" w14:textId="5D0985B6" w:rsidR="00AB2CFF" w:rsidRPr="004D5C42" w:rsidRDefault="00762102" w:rsidP="0076210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480" w:lineRule="exact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15B8F3A" wp14:editId="4342DFFA">
                <wp:simplePos x="0" y="0"/>
                <wp:positionH relativeFrom="column">
                  <wp:posOffset>6824</wp:posOffset>
                </wp:positionH>
                <wp:positionV relativeFrom="paragraph">
                  <wp:posOffset>69822</wp:posOffset>
                </wp:positionV>
                <wp:extent cx="6393815" cy="6755130"/>
                <wp:effectExtent l="0" t="0" r="64135" b="26670"/>
                <wp:wrapNone/>
                <wp:docPr id="205550346" name="矩形: 摺角紙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815" cy="6755130"/>
                        </a:xfrm>
                        <a:prstGeom prst="foldedCorner">
                          <a:avLst>
                            <a:gd name="adj" fmla="val 75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14377" w14:textId="0FD26D6C" w:rsidR="00762102" w:rsidRPr="00762102" w:rsidRDefault="00762102" w:rsidP="0076210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62102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15B8F3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9" o:spid="_x0000_s1036" type="#_x0000_t65" style="position:absolute;margin-left:.55pt;margin-top:5.5pt;width:503.45pt;height:531.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" adj="19959" fillcolor="white [3201]" strokecolor="#70ad47 [3209]" strokeweight="1pt">
                <v:stroke joinstyle="miter"/>
                <v:textbox>
                  <w:txbxContent>
                    <w:p w14:paraId="3DD14377" w14:textId="0FD26D6C" w:rsidR="00762102" w:rsidRPr="00762102" w:rsidRDefault="00762102" w:rsidP="00762102">
                      <w:pP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 w:rsidRPr="0076210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762102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略)</w:t>
                      </w:r>
                    </w:p>
                  </w:txbxContent>
                </v:textbox>
              </v:shape>
            </w:pict>
          </mc:Fallback>
        </mc:AlternateContent>
      </w:r>
      <w:r w:rsidR="00AB2CFF">
        <w:rPr>
          <w:rFonts w:ascii="標楷體" w:eastAsia="標楷體" w:hAnsi="標楷體" w:hint="eastAsia"/>
          <w:sz w:val="28"/>
        </w:rPr>
        <w:t xml:space="preserve"> </w:t>
      </w:r>
    </w:p>
    <w:p w14:paraId="772C321A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197E52F" w14:textId="77777777" w:rsidR="00D35FB2" w:rsidRDefault="00D35FB2" w:rsidP="00D35FB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70E57ED" w14:textId="20DAB5FA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  <w:bookmarkStart w:id="8" w:name="_Hlk192445817"/>
      <w:bookmarkStart w:id="9" w:name="_Hlk194862646"/>
    </w:p>
    <w:p w14:paraId="13475E47" w14:textId="05B7DAAA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DFEDC57" w14:textId="24BD6E81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952E552" w14:textId="77777777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6F8B2B8E" w14:textId="0F09C307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70755B72" w14:textId="66287E23" w:rsidR="001E4F00" w:rsidRDefault="001E4F00" w:rsidP="00E33FE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</w:rPr>
      </w:pPr>
    </w:p>
    <w:p w14:paraId="5D98D45D" w14:textId="73BCE828" w:rsidR="00730089" w:rsidRDefault="00730089" w:rsidP="00730089">
      <w:pPr>
        <w:rPr>
          <w:rFonts w:asciiTheme="majorEastAsia" w:eastAsiaTheme="majorEastAsia" w:hAnsiTheme="majorEastAsia"/>
          <w:sz w:val="22"/>
          <w:szCs w:val="20"/>
        </w:rPr>
      </w:pPr>
    </w:p>
    <w:p w14:paraId="6B6A0215" w14:textId="048BAC87" w:rsidR="00A66DD2" w:rsidRDefault="00476E14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bookmarkEnd w:id="6"/>
      <w:bookmarkEnd w:id="8"/>
      <w:bookmarkEnd w:id="9"/>
    </w:p>
    <w:p w14:paraId="1288E89E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1A36FF56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4116C83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185122C2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0C5D77CB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09F827B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906191C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51D0392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D3AD5D2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B511017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699D5ACD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3707660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43186B5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330977EC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7C22E2AF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1F324115" w14:textId="77777777" w:rsid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</w:p>
    <w:p w14:paraId="2015F73C" w14:textId="56456A25" w:rsidR="00762102" w:rsidRPr="00762102" w:rsidRDefault="00762102" w:rsidP="00476E14">
      <w:pPr>
        <w:rPr>
          <w:rFonts w:asciiTheme="majorEastAsia" w:eastAsiaTheme="majorEastAsia" w:hAnsiTheme="majorEastAsia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sz w:val="22"/>
          <w:szCs w:val="20"/>
        </w:rPr>
        <w:t>■給師長的話：</w:t>
      </w:r>
      <w:r w:rsidRPr="00762102">
        <w:rPr>
          <w:rFonts w:asciiTheme="majorEastAsia" w:eastAsiaTheme="majorEastAsia" w:hAnsiTheme="majorEastAsia"/>
          <w:sz w:val="22"/>
          <w:szCs w:val="20"/>
        </w:rPr>
        <w:t>透過製作紀念海報，綜合理解教宗方濟各的生平與貢獻。</w:t>
      </w:r>
      <w:bookmarkEnd w:id="7"/>
    </w:p>
    <w:sectPr w:rsidR="00762102" w:rsidRPr="00762102" w:rsidSect="000C3D9C">
      <w:headerReference w:type="default" r:id="rId31"/>
      <w:footerReference w:type="default" r:id="rId32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A40D" w14:textId="77777777" w:rsidR="00883138" w:rsidRDefault="00883138" w:rsidP="00E574C4">
      <w:r>
        <w:separator/>
      </w:r>
    </w:p>
  </w:endnote>
  <w:endnote w:type="continuationSeparator" w:id="0">
    <w:p w14:paraId="16417076" w14:textId="77777777" w:rsidR="00883138" w:rsidRDefault="0088313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7CB7" w14:textId="77777777" w:rsidR="00883138" w:rsidRDefault="00883138" w:rsidP="00E574C4">
      <w:r>
        <w:separator/>
      </w:r>
    </w:p>
  </w:footnote>
  <w:footnote w:type="continuationSeparator" w:id="0">
    <w:p w14:paraId="47685472" w14:textId="77777777" w:rsidR="00883138" w:rsidRDefault="0088313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75FE"/>
    <w:multiLevelType w:val="hybridMultilevel"/>
    <w:tmpl w:val="428EAC28"/>
    <w:lvl w:ilvl="0" w:tplc="F27624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02A"/>
    <w:rsid w:val="000139DC"/>
    <w:rsid w:val="00013BFB"/>
    <w:rsid w:val="000141DD"/>
    <w:rsid w:val="00014FCA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756"/>
    <w:rsid w:val="0004696A"/>
    <w:rsid w:val="000473DE"/>
    <w:rsid w:val="000478CD"/>
    <w:rsid w:val="00051109"/>
    <w:rsid w:val="000512C5"/>
    <w:rsid w:val="00051470"/>
    <w:rsid w:val="00053422"/>
    <w:rsid w:val="000537E6"/>
    <w:rsid w:val="000545CF"/>
    <w:rsid w:val="00054AD2"/>
    <w:rsid w:val="00056048"/>
    <w:rsid w:val="000561DF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566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1A4B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5A8B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0A48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A2B"/>
    <w:rsid w:val="00114BBB"/>
    <w:rsid w:val="00115157"/>
    <w:rsid w:val="00115E21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4184"/>
    <w:rsid w:val="00145329"/>
    <w:rsid w:val="001466BC"/>
    <w:rsid w:val="00146BFB"/>
    <w:rsid w:val="00147EED"/>
    <w:rsid w:val="001505DC"/>
    <w:rsid w:val="00150EB3"/>
    <w:rsid w:val="00150EE7"/>
    <w:rsid w:val="00151133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3E00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A66DD"/>
    <w:rsid w:val="001A69F0"/>
    <w:rsid w:val="001B0FBA"/>
    <w:rsid w:val="001B0FC8"/>
    <w:rsid w:val="001B234D"/>
    <w:rsid w:val="001B25E8"/>
    <w:rsid w:val="001B34E6"/>
    <w:rsid w:val="001B393D"/>
    <w:rsid w:val="001B5246"/>
    <w:rsid w:val="001C0894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4F00"/>
    <w:rsid w:val="001E6A5A"/>
    <w:rsid w:val="001E71FC"/>
    <w:rsid w:val="001E7C69"/>
    <w:rsid w:val="001E7CBE"/>
    <w:rsid w:val="001E7CCE"/>
    <w:rsid w:val="001E7E45"/>
    <w:rsid w:val="001F0ECE"/>
    <w:rsid w:val="001F15F0"/>
    <w:rsid w:val="001F28D2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4B2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618EE"/>
    <w:rsid w:val="00261B3A"/>
    <w:rsid w:val="00261F2F"/>
    <w:rsid w:val="00262697"/>
    <w:rsid w:val="00262EBC"/>
    <w:rsid w:val="002631A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33B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1E93"/>
    <w:rsid w:val="002F2924"/>
    <w:rsid w:val="002F60E9"/>
    <w:rsid w:val="00300AF0"/>
    <w:rsid w:val="0030146E"/>
    <w:rsid w:val="00301BB2"/>
    <w:rsid w:val="00301E86"/>
    <w:rsid w:val="00303AF0"/>
    <w:rsid w:val="00303CE8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0E26"/>
    <w:rsid w:val="00331614"/>
    <w:rsid w:val="00333B7A"/>
    <w:rsid w:val="0033453F"/>
    <w:rsid w:val="00334758"/>
    <w:rsid w:val="00335E26"/>
    <w:rsid w:val="003363E8"/>
    <w:rsid w:val="00337C53"/>
    <w:rsid w:val="00341DF0"/>
    <w:rsid w:val="003421E5"/>
    <w:rsid w:val="003425F7"/>
    <w:rsid w:val="003442C5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45928"/>
    <w:rsid w:val="00446C93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3913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686D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156"/>
    <w:rsid w:val="004F7550"/>
    <w:rsid w:val="005004AC"/>
    <w:rsid w:val="00503220"/>
    <w:rsid w:val="00504C62"/>
    <w:rsid w:val="00506B40"/>
    <w:rsid w:val="00510AE7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5BA9"/>
    <w:rsid w:val="00556531"/>
    <w:rsid w:val="00556578"/>
    <w:rsid w:val="005568CC"/>
    <w:rsid w:val="00556BE8"/>
    <w:rsid w:val="005573A6"/>
    <w:rsid w:val="00557724"/>
    <w:rsid w:val="00557C5D"/>
    <w:rsid w:val="00557D33"/>
    <w:rsid w:val="00562A52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0157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375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0DB3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5A94"/>
    <w:rsid w:val="007269F6"/>
    <w:rsid w:val="00727854"/>
    <w:rsid w:val="00730089"/>
    <w:rsid w:val="00730BBE"/>
    <w:rsid w:val="00730CF6"/>
    <w:rsid w:val="007311D2"/>
    <w:rsid w:val="00732C5E"/>
    <w:rsid w:val="007335C2"/>
    <w:rsid w:val="007337E2"/>
    <w:rsid w:val="0073453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2C6"/>
    <w:rsid w:val="00752C4A"/>
    <w:rsid w:val="007538EF"/>
    <w:rsid w:val="00753BB0"/>
    <w:rsid w:val="00755038"/>
    <w:rsid w:val="00762074"/>
    <w:rsid w:val="00762102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0F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981"/>
    <w:rsid w:val="00813EEE"/>
    <w:rsid w:val="00814309"/>
    <w:rsid w:val="0081449D"/>
    <w:rsid w:val="00814EC4"/>
    <w:rsid w:val="00815CB1"/>
    <w:rsid w:val="00816538"/>
    <w:rsid w:val="0081706E"/>
    <w:rsid w:val="00821874"/>
    <w:rsid w:val="008232AD"/>
    <w:rsid w:val="00823696"/>
    <w:rsid w:val="00823959"/>
    <w:rsid w:val="00823EAB"/>
    <w:rsid w:val="008240F2"/>
    <w:rsid w:val="00824AE2"/>
    <w:rsid w:val="008255E4"/>
    <w:rsid w:val="00825D4A"/>
    <w:rsid w:val="00826792"/>
    <w:rsid w:val="0083023A"/>
    <w:rsid w:val="00830647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4550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1F20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3138"/>
    <w:rsid w:val="008847DB"/>
    <w:rsid w:val="00885749"/>
    <w:rsid w:val="00885F64"/>
    <w:rsid w:val="008865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97ABE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8DB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54A4"/>
    <w:rsid w:val="0095602C"/>
    <w:rsid w:val="00957659"/>
    <w:rsid w:val="009614FE"/>
    <w:rsid w:val="009637C3"/>
    <w:rsid w:val="009641F4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0ACD"/>
    <w:rsid w:val="009A15BF"/>
    <w:rsid w:val="009A1CAC"/>
    <w:rsid w:val="009A2515"/>
    <w:rsid w:val="009A2A0B"/>
    <w:rsid w:val="009A5D90"/>
    <w:rsid w:val="009A64E8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619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3B0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64F7"/>
    <w:rsid w:val="00A76D6E"/>
    <w:rsid w:val="00A76FA3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400C"/>
    <w:rsid w:val="00A9532D"/>
    <w:rsid w:val="00A959E9"/>
    <w:rsid w:val="00A95E9A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2CF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C70A8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854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4377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585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55A0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6EBE"/>
    <w:rsid w:val="00B87263"/>
    <w:rsid w:val="00B8750A"/>
    <w:rsid w:val="00B87597"/>
    <w:rsid w:val="00B90705"/>
    <w:rsid w:val="00B91206"/>
    <w:rsid w:val="00B9123E"/>
    <w:rsid w:val="00B920F8"/>
    <w:rsid w:val="00B92226"/>
    <w:rsid w:val="00B9252E"/>
    <w:rsid w:val="00B92BDB"/>
    <w:rsid w:val="00B94418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583B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4DDF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6E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68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D6CD2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5FB2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09FA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77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433"/>
    <w:rsid w:val="00E22BB5"/>
    <w:rsid w:val="00E24318"/>
    <w:rsid w:val="00E26B87"/>
    <w:rsid w:val="00E26C11"/>
    <w:rsid w:val="00E27068"/>
    <w:rsid w:val="00E30FEB"/>
    <w:rsid w:val="00E31349"/>
    <w:rsid w:val="00E32BB0"/>
    <w:rsid w:val="00E32F48"/>
    <w:rsid w:val="00E33FE8"/>
    <w:rsid w:val="00E36595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C77A9"/>
    <w:rsid w:val="00ED068E"/>
    <w:rsid w:val="00ED2CAB"/>
    <w:rsid w:val="00ED3603"/>
    <w:rsid w:val="00ED3A5E"/>
    <w:rsid w:val="00ED79E7"/>
    <w:rsid w:val="00EE223B"/>
    <w:rsid w:val="00EE30B5"/>
    <w:rsid w:val="00EE32A3"/>
    <w:rsid w:val="00EE3548"/>
    <w:rsid w:val="00EE495C"/>
    <w:rsid w:val="00EE57B4"/>
    <w:rsid w:val="00EE6477"/>
    <w:rsid w:val="00EE65F6"/>
    <w:rsid w:val="00EE6EBF"/>
    <w:rsid w:val="00EE76AA"/>
    <w:rsid w:val="00EE7B1D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361A5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0497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02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563B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spacing w:before="60" w:after="60"/>
      <w:jc w:val="center"/>
      <w:outlineLvl w:val="3"/>
    </w:pPr>
    <w:rPr>
      <w:rFonts w:ascii="Garamond" w:hAnsi="Garamond" w:cs="Garamond"/>
      <w:b/>
      <w:bCs/>
      <w:i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E22433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E2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5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5369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238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578680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0006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47881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20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25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851379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05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27083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31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14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664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4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85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9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013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2396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0061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35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78308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63270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41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373502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47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82870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98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7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995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2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41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79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8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沒有公開財報</a:t>
          </a: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整頓（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財政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），（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公開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）財報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84276" custLinFactNeighborX="32945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神職人員全為（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單身男性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讓女性擔任（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重要決策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）角色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99300" custLinFactNeighborX="-51725" custLinFactNeighborY="-6555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76694" custLinFactNeighborX="30120" custLinFactNeighborY="2809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對性少數的群體接納程度低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包容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）性少數的群體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40448" custLinFactNeighborX="30120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F2550A3-DEBB-4C1F-B296-D7D6815A57E5}" type="doc">
      <dgm:prSet loTypeId="urn:microsoft.com/office/officeart/2005/8/layout/arrow6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7EDF0C82-DCB2-4992-BCC2-30A9A731AAA5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對婚姻有嚴格教義，不能離婚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A9EA33-AF86-4E22-83DE-D86333813A48}" type="par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2C2C972B-4ECE-4E91-9C5D-617EFAFEE3FD}" type="sibTrans" cxnId="{436D7D0E-9C53-4EC2-A0EF-1416EA87C391}">
      <dgm:prSet/>
      <dgm:spPr/>
      <dgm:t>
        <a:bodyPr/>
        <a:lstStyle/>
        <a:p>
          <a:endParaRPr lang="zh-TW" altLang="en-US" sz="1400"/>
        </a:p>
      </dgm:t>
    </dgm:pt>
    <dgm:pt modelId="{7393A939-C2B4-4CFB-8587-A38F1414117C}">
      <dgm:prSet phldrT="[文字]" custT="1"/>
      <dgm:spPr/>
      <dgm:t>
        <a:bodyPr/>
        <a:lstStyle/>
        <a:p>
          <a:pPr algn="l"/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algn="l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放寬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）天主教徒離婚規定的作為</a:t>
          </a:r>
          <a:endParaRPr lang="zh-TW" altLang="en-US" sz="1400"/>
        </a:p>
      </dgm:t>
    </dgm:pt>
    <dgm:pt modelId="{0BBF2935-3580-409F-BDAF-2C6EC2840532}" type="par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D47B62E2-8F1B-4670-BA24-719331599EE0}" type="sibTrans" cxnId="{09032C16-7E19-46CE-A76A-8F2B6C12638C}">
      <dgm:prSet/>
      <dgm:spPr/>
      <dgm:t>
        <a:bodyPr/>
        <a:lstStyle/>
        <a:p>
          <a:endParaRPr lang="zh-TW" altLang="en-US" sz="1400"/>
        </a:p>
      </dgm:t>
    </dgm:pt>
    <dgm:pt modelId="{3660328D-0573-4EB3-86AA-D297767E3592}" type="pres">
      <dgm:prSet presAssocID="{2F2550A3-DEBB-4C1F-B296-D7D6815A57E5}" presName="compositeShape" presStyleCnt="0">
        <dgm:presLayoutVars>
          <dgm:chMax val="2"/>
          <dgm:dir/>
          <dgm:resizeHandles val="exact"/>
        </dgm:presLayoutVars>
      </dgm:prSet>
      <dgm:spPr/>
    </dgm:pt>
    <dgm:pt modelId="{9D36C972-51B1-4230-BF25-7906A2CE900E}" type="pres">
      <dgm:prSet presAssocID="{2F2550A3-DEBB-4C1F-B296-D7D6815A57E5}" presName="ribbon" presStyleLbl="node1" presStyleIdx="0" presStyleCnt="1" custScaleX="159670"/>
      <dgm:spPr/>
    </dgm:pt>
    <dgm:pt modelId="{88A15F83-387C-4114-ACB3-E173B6F3E64B}" type="pres">
      <dgm:prSet presAssocID="{2F2550A3-DEBB-4C1F-B296-D7D6815A57E5}" presName="leftArrowText" presStyleLbl="node1" presStyleIdx="0" presStyleCnt="1" custScaleX="157030" custLinFactNeighborX="-29478">
        <dgm:presLayoutVars>
          <dgm:chMax val="0"/>
          <dgm:bulletEnabled val="1"/>
        </dgm:presLayoutVars>
      </dgm:prSet>
      <dgm:spPr/>
    </dgm:pt>
    <dgm:pt modelId="{622667A8-5860-41C2-AF90-D3AF345C9188}" type="pres">
      <dgm:prSet presAssocID="{2F2550A3-DEBB-4C1F-B296-D7D6815A57E5}" presName="rightArrowText" presStyleLbl="node1" presStyleIdx="0" presStyleCnt="1" custScaleX="165452" custLinFactNeighborX="30120" custLinFactNeighborY="3745">
        <dgm:presLayoutVars>
          <dgm:chMax val="0"/>
          <dgm:bulletEnabled val="1"/>
        </dgm:presLayoutVars>
      </dgm:prSet>
      <dgm:spPr/>
    </dgm:pt>
  </dgm:ptLst>
  <dgm:cxnLst>
    <dgm:cxn modelId="{436D7D0E-9C53-4EC2-A0EF-1416EA87C391}" srcId="{2F2550A3-DEBB-4C1F-B296-D7D6815A57E5}" destId="{7EDF0C82-DCB2-4992-BCC2-30A9A731AAA5}" srcOrd="0" destOrd="0" parTransId="{F5A9EA33-AF86-4E22-83DE-D86333813A48}" sibTransId="{2C2C972B-4ECE-4E91-9C5D-617EFAFEE3FD}"/>
    <dgm:cxn modelId="{09032C16-7E19-46CE-A76A-8F2B6C12638C}" srcId="{2F2550A3-DEBB-4C1F-B296-D7D6815A57E5}" destId="{7393A939-C2B4-4CFB-8587-A38F1414117C}" srcOrd="1" destOrd="0" parTransId="{0BBF2935-3580-409F-BDAF-2C6EC2840532}" sibTransId="{D47B62E2-8F1B-4670-BA24-719331599EE0}"/>
    <dgm:cxn modelId="{1BB18193-2F9B-48EF-A6C9-F69C24A83D2F}" type="presOf" srcId="{7EDF0C82-DCB2-4992-BCC2-30A9A731AAA5}" destId="{88A15F83-387C-4114-ACB3-E173B6F3E64B}" srcOrd="0" destOrd="0" presId="urn:microsoft.com/office/officeart/2005/8/layout/arrow6"/>
    <dgm:cxn modelId="{AC8643AC-BEB1-4347-BC6B-3DB7DC7F8D2B}" type="presOf" srcId="{2F2550A3-DEBB-4C1F-B296-D7D6815A57E5}" destId="{3660328D-0573-4EB3-86AA-D297767E3592}" srcOrd="0" destOrd="0" presId="urn:microsoft.com/office/officeart/2005/8/layout/arrow6"/>
    <dgm:cxn modelId="{7E06D3B3-8D1D-4566-910A-2BAA4FA5600D}" type="presOf" srcId="{7393A939-C2B4-4CFB-8587-A38F1414117C}" destId="{622667A8-5860-41C2-AF90-D3AF345C9188}" srcOrd="0" destOrd="0" presId="urn:microsoft.com/office/officeart/2005/8/layout/arrow6"/>
    <dgm:cxn modelId="{E8725A77-E5D2-435B-9858-3952D9570176}" type="presParOf" srcId="{3660328D-0573-4EB3-86AA-D297767E3592}" destId="{9D36C972-51B1-4230-BF25-7906A2CE900E}" srcOrd="0" destOrd="0" presId="urn:microsoft.com/office/officeart/2005/8/layout/arrow6"/>
    <dgm:cxn modelId="{07D3551D-7963-43EC-B8FC-B494BCE30AD1}" type="presParOf" srcId="{3660328D-0573-4EB3-86AA-D297767E3592}" destId="{88A15F83-387C-4114-ACB3-E173B6F3E64B}" srcOrd="1" destOrd="0" presId="urn:microsoft.com/office/officeart/2005/8/layout/arrow6"/>
    <dgm:cxn modelId="{C4F0325E-9DC9-4FD0-9FDC-41C246888B17}" type="presParOf" srcId="{3660328D-0573-4EB3-86AA-D297767E3592}" destId="{622667A8-5860-41C2-AF90-D3AF345C9188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沒有公開財報</a:t>
          </a: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2991854" y="525492"/>
          <a:ext cx="2671984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整頓（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財政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），（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公開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）財報</a:t>
          </a:r>
          <a:endParaRPr lang="zh-TW" altLang="en-US" sz="1400" kern="1200"/>
        </a:p>
      </dsp:txBody>
      <dsp:txXfrm>
        <a:off x="2991854" y="525492"/>
        <a:ext cx="2671984" cy="7287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468555" y="212487"/>
          <a:ext cx="2445242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神職人員全為（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單身男性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</a:t>
          </a:r>
        </a:p>
      </dsp:txBody>
      <dsp:txXfrm>
        <a:off x="468555" y="212487"/>
        <a:ext cx="2445242" cy="728713"/>
      </dsp:txXfrm>
    </dsp:sp>
    <dsp:sp modelId="{622667A8-5860-41C2-AF90-D3AF345C9188}">
      <dsp:nvSpPr>
        <dsp:cNvPr id="0" name=""/>
        <dsp:cNvSpPr/>
      </dsp:nvSpPr>
      <dsp:spPr>
        <a:xfrm>
          <a:off x="3005861" y="518671"/>
          <a:ext cx="2562046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讓女性擔任（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重要決策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）角色</a:t>
          </a:r>
          <a:endParaRPr lang="zh-TW" altLang="en-US" sz="1400" kern="1200"/>
        </a:p>
      </dsp:txBody>
      <dsp:txXfrm>
        <a:off x="3005861" y="518671"/>
        <a:ext cx="2562046" cy="72871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對性少數的群體接納程度低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3268643" y="525492"/>
          <a:ext cx="2036483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包容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）性少數的群體</a:t>
          </a:r>
          <a:endParaRPr lang="zh-TW" altLang="en-US" sz="1400" kern="1200"/>
        </a:p>
      </dsp:txBody>
      <dsp:txXfrm>
        <a:off x="3268643" y="525492"/>
        <a:ext cx="2036483" cy="7287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6C972-51B1-4230-BF25-7906A2CE900E}">
      <dsp:nvSpPr>
        <dsp:cNvPr id="0" name=""/>
        <dsp:cNvSpPr/>
      </dsp:nvSpPr>
      <dsp:spPr>
        <a:xfrm>
          <a:off x="156947" y="0"/>
          <a:ext cx="5936410" cy="1487170"/>
        </a:xfrm>
        <a:prstGeom prst="leftRightRibb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A15F83-387C-4114-ACB3-E173B6F3E64B}">
      <dsp:nvSpPr>
        <dsp:cNvPr id="0" name=""/>
        <dsp:cNvSpPr/>
      </dsp:nvSpPr>
      <dsp:spPr>
        <a:xfrm>
          <a:off x="1000816" y="260254"/>
          <a:ext cx="1926625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傳統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對婚姻有嚴格教義，不能離婚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000816" y="260254"/>
        <a:ext cx="1926625" cy="728713"/>
      </dsp:txXfrm>
    </dsp:sp>
    <dsp:sp modelId="{622667A8-5860-41C2-AF90-D3AF345C9188}">
      <dsp:nvSpPr>
        <dsp:cNvPr id="0" name=""/>
        <dsp:cNvSpPr/>
      </dsp:nvSpPr>
      <dsp:spPr>
        <a:xfrm>
          <a:off x="3087365" y="525492"/>
          <a:ext cx="2399038" cy="72871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9784" rIns="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打破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（ </a:t>
          </a:r>
          <a:r>
            <a:rPr lang="zh-TW" altLang="en-US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放寬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）天主教徒離婚規定的作為</a:t>
          </a:r>
          <a:endParaRPr lang="zh-TW" altLang="en-US" sz="1400" kern="1200"/>
        </a:p>
      </dsp:txBody>
      <dsp:txXfrm>
        <a:off x="3087365" y="525492"/>
        <a:ext cx="2399038" cy="728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227</cp:revision>
  <cp:lastPrinted>2024-08-14T02:29:00Z</cp:lastPrinted>
  <dcterms:created xsi:type="dcterms:W3CDTF">2025-03-09T05:40:00Z</dcterms:created>
  <dcterms:modified xsi:type="dcterms:W3CDTF">2025-04-29T05:59:00Z</dcterms:modified>
</cp:coreProperties>
</file>